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________________________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проживающего(ей) по адресу: 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 __________________________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e-mail:____________________________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отчислить из списков обучающихся моего/мою сына/дочь 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 несовершеннолетнего)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«___»______________ ____ года рождения учени(ка/цу) _______________ класса в связи с переходом на семейное обучение и выдать личное дело моего ребенка.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             Подпись __________________/___________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